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8B8" w:rsidRDefault="00AA48B8"/>
    <w:p w:rsidR="00967AF7" w:rsidRDefault="00967AF7"/>
    <w:p w:rsidR="00967AF7" w:rsidRDefault="00967AF7"/>
    <w:p w:rsidR="00967AF7" w:rsidRDefault="00967AF7"/>
    <w:p w:rsidR="00967AF7" w:rsidRDefault="00967AF7">
      <w:r>
        <w:br w:type="page"/>
      </w:r>
    </w:p>
    <w:p w:rsidR="00967AF7" w:rsidRDefault="00967AF7"/>
    <w:p w:rsidR="00967AF7" w:rsidRDefault="00967AF7"/>
    <w:p w:rsidR="00967AF7" w:rsidRDefault="00967AF7">
      <w:bookmarkStart w:id="0" w:name="_GoBack"/>
      <w:bookmarkEnd w:id="0"/>
    </w:p>
    <w:sectPr w:rsidR="00967AF7" w:rsidSect="00967AF7">
      <w:headerReference w:type="default" r:id="rId6"/>
      <w:footerReference w:type="default" r:id="rId7"/>
      <w:headerReference w:type="first" r:id="rId8"/>
      <w:pgSz w:w="12240" w:h="15840" w:code="1"/>
      <w:pgMar w:top="1411" w:right="1699" w:bottom="1411" w:left="1699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5A27" w:rsidRDefault="00425A27" w:rsidP="00967AF7">
      <w:pPr>
        <w:spacing w:after="0" w:line="240" w:lineRule="auto"/>
      </w:pPr>
      <w:r>
        <w:separator/>
      </w:r>
    </w:p>
  </w:endnote>
  <w:endnote w:type="continuationSeparator" w:id="0">
    <w:p w:rsidR="00425A27" w:rsidRDefault="00425A27" w:rsidP="00967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7AF7" w:rsidRDefault="00967AF7" w:rsidP="00967AF7">
    <w:pPr>
      <w:pStyle w:val="Footer"/>
      <w:tabs>
        <w:tab w:val="clear" w:pos="4680"/>
        <w:tab w:val="clear" w:pos="9360"/>
        <w:tab w:val="left" w:pos="1848"/>
      </w:tabs>
      <w:jc w:val="center"/>
    </w:pPr>
    <w:r>
      <w:t xml:space="preserve">Page  </w:t>
    </w:r>
    <w:r>
      <w:fldChar w:fldCharType="begin"/>
    </w:r>
    <w:r>
      <w:instrText xml:space="preserve"> PAGE   \* MERGEFORMAT </w:instrText>
    </w:r>
    <w:r>
      <w:fldChar w:fldCharType="separate"/>
    </w:r>
    <w:r w:rsidR="00853FEB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5A27" w:rsidRDefault="00425A27" w:rsidP="00967AF7">
      <w:pPr>
        <w:spacing w:after="0" w:line="240" w:lineRule="auto"/>
      </w:pPr>
      <w:r>
        <w:separator/>
      </w:r>
    </w:p>
  </w:footnote>
  <w:footnote w:type="continuationSeparator" w:id="0">
    <w:p w:rsidR="00425A27" w:rsidRDefault="00425A27" w:rsidP="00967A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7AF7" w:rsidRPr="00967AF7" w:rsidRDefault="00967AF7" w:rsidP="00967AF7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-1059815</wp:posOffset>
          </wp:positionH>
          <wp:positionV relativeFrom="paragraph">
            <wp:posOffset>-428625</wp:posOffset>
          </wp:positionV>
          <wp:extent cx="7810206" cy="1143000"/>
          <wp:effectExtent l="0" t="0" r="63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etterhead_Color A4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2077" cy="11476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7AF7" w:rsidRDefault="00967AF7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833360" cy="1002792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_Color A4-01(2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33360" cy="10027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AF7"/>
    <w:rsid w:val="002A38BD"/>
    <w:rsid w:val="00425A27"/>
    <w:rsid w:val="00853FEB"/>
    <w:rsid w:val="00967AF7"/>
    <w:rsid w:val="00AA4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AAD4FD2A-1690-4CCB-AE8F-A53004E4F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7A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7AF7"/>
  </w:style>
  <w:style w:type="paragraph" w:styleId="Footer">
    <w:name w:val="footer"/>
    <w:basedOn w:val="Normal"/>
    <w:link w:val="FooterChar"/>
    <w:uiPriority w:val="99"/>
    <w:unhideWhenUsed/>
    <w:rsid w:val="00967A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7AF7"/>
  </w:style>
  <w:style w:type="paragraph" w:styleId="BalloonText">
    <w:name w:val="Balloon Text"/>
    <w:basedOn w:val="Normal"/>
    <w:link w:val="BalloonTextChar"/>
    <w:uiPriority w:val="99"/>
    <w:semiHidden/>
    <w:unhideWhenUsed/>
    <w:rsid w:val="00967A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A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Salinas, Lilia (CIP)</dc:creator>
  <cp:keywords/>
  <dc:description/>
  <cp:lastModifiedBy>Lafosse, Cecilia (CIP)</cp:lastModifiedBy>
  <cp:revision>2</cp:revision>
  <cp:lastPrinted>2017-08-29T17:51:00Z</cp:lastPrinted>
  <dcterms:created xsi:type="dcterms:W3CDTF">2017-08-29T17:43:00Z</dcterms:created>
  <dcterms:modified xsi:type="dcterms:W3CDTF">2017-08-29T18:21:00Z</dcterms:modified>
</cp:coreProperties>
</file>